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FAF" w:rsidRDefault="00764E87" w:rsidP="00764E87">
      <w:pPr>
        <w:jc w:val="center"/>
        <w:rPr>
          <w:b/>
          <w:sz w:val="28"/>
          <w:szCs w:val="28"/>
        </w:rPr>
      </w:pPr>
      <w:r w:rsidRPr="00764E87">
        <w:rPr>
          <w:b/>
          <w:sz w:val="28"/>
          <w:szCs w:val="28"/>
        </w:rPr>
        <w:t>ESTRANHAS FORMAS DE VIDA I</w:t>
      </w:r>
    </w:p>
    <w:p w:rsidR="00764E87" w:rsidRPr="00764E87" w:rsidRDefault="00764E87" w:rsidP="00764E87">
      <w:pPr>
        <w:jc w:val="center"/>
        <w:rPr>
          <w:b/>
          <w:sz w:val="28"/>
          <w:szCs w:val="28"/>
        </w:rPr>
      </w:pPr>
    </w:p>
    <w:p w:rsidR="00764E87" w:rsidRPr="00764E87" w:rsidRDefault="00FA3BB0">
      <w:pPr>
        <w:rPr>
          <w:b/>
          <w:sz w:val="24"/>
          <w:szCs w:val="24"/>
        </w:rPr>
      </w:pPr>
      <w:r w:rsidRPr="00764E87">
        <w:rPr>
          <w:b/>
          <w:sz w:val="24"/>
          <w:szCs w:val="24"/>
        </w:rPr>
        <w:t xml:space="preserve">Os Vermes </w:t>
      </w:r>
      <w:r w:rsidRPr="00C10902">
        <w:rPr>
          <w:b/>
          <w:i/>
          <w:sz w:val="24"/>
          <w:szCs w:val="24"/>
        </w:rPr>
        <w:t>Palolo</w:t>
      </w:r>
    </w:p>
    <w:p w:rsidR="00764E87" w:rsidRPr="00764E87" w:rsidRDefault="00764E87"/>
    <w:p w:rsidR="00AB338E" w:rsidRDefault="00764E87">
      <w:r>
        <w:t xml:space="preserve">Nos mares da Polinésia, do outro lado do mundo, vivem uns </w:t>
      </w:r>
      <w:r w:rsidR="00C10902">
        <w:t>curiosos</w:t>
      </w:r>
      <w:r>
        <w:t xml:space="preserve"> seres: os vermes Palolo</w:t>
      </w:r>
      <w:r w:rsidR="00C10902">
        <w:t xml:space="preserve"> (de nome </w:t>
      </w:r>
      <w:proofErr w:type="spellStart"/>
      <w:r w:rsidR="00C10902">
        <w:t>científio</w:t>
      </w:r>
      <w:proofErr w:type="spellEnd"/>
      <w:r w:rsidR="00C10902">
        <w:t xml:space="preserve">: </w:t>
      </w:r>
      <w:proofErr w:type="spellStart"/>
      <w:r w:rsidR="00C10902" w:rsidRPr="00C10902">
        <w:rPr>
          <w:i/>
        </w:rPr>
        <w:t>Palola</w:t>
      </w:r>
      <w:proofErr w:type="spellEnd"/>
      <w:r w:rsidR="00C10902" w:rsidRPr="00C10902">
        <w:rPr>
          <w:i/>
        </w:rPr>
        <w:t xml:space="preserve"> </w:t>
      </w:r>
      <w:proofErr w:type="spellStart"/>
      <w:r w:rsidR="00C10902" w:rsidRPr="00C10902">
        <w:rPr>
          <w:i/>
        </w:rPr>
        <w:t>viridis</w:t>
      </w:r>
      <w:proofErr w:type="spellEnd"/>
      <w:r w:rsidR="00C10902">
        <w:t>)</w:t>
      </w:r>
      <w:r>
        <w:t>. São anelídeos poliquetas</w:t>
      </w:r>
      <w:r w:rsidR="00C10902">
        <w:t xml:space="preserve"> de cerca de 30cm</w:t>
      </w:r>
      <w:r>
        <w:t>, primos marinhos das familiares minhocas. Durante a maior parte do ano, podem ser encontrados</w:t>
      </w:r>
      <w:r w:rsidR="00C10902">
        <w:t xml:space="preserve"> a viver</w:t>
      </w:r>
      <w:r>
        <w:t xml:space="preserve"> </w:t>
      </w:r>
      <w:r w:rsidR="00AB338E">
        <w:t xml:space="preserve">em tocas </w:t>
      </w:r>
      <w:r>
        <w:t>no meio dos belos corais dos r</w:t>
      </w:r>
      <w:r w:rsidR="00F8180B">
        <w:t>ecifes da região mas, durante o quarto minguante de Outubro/Novembro</w:t>
      </w:r>
      <w:r w:rsidR="00AB338E">
        <w:t>, algo estranho acontece:</w:t>
      </w:r>
      <w:r w:rsidR="00BD339C">
        <w:t xml:space="preserve"> milhões destes vermes partem-se em dois e a secção caudal, onde se encontram os órgãos sexuais</w:t>
      </w:r>
      <w:r w:rsidR="00C10902">
        <w:t>,</w:t>
      </w:r>
      <w:r w:rsidR="00BD339C">
        <w:t xml:space="preserve"> sobe até à superfície das águas. Aí, essa parte do corpo </w:t>
      </w:r>
      <w:r w:rsidR="00AB338E">
        <w:t xml:space="preserve">literalmente </w:t>
      </w:r>
      <w:r w:rsidR="00BD339C">
        <w:t xml:space="preserve">explode, libertando os espermatozóides e óvulos na água para </w:t>
      </w:r>
      <w:r w:rsidR="00C10902">
        <w:t xml:space="preserve">que se dê </w:t>
      </w:r>
      <w:r w:rsidR="00BD339C">
        <w:t>a fertilização. As águas ficam então repletas de novos vermes de tamanho minúsculo</w:t>
      </w:r>
      <w:r w:rsidR="00C10902">
        <w:t>, que ficam à deriva até encontrarem um recife para se instalarem</w:t>
      </w:r>
      <w:r w:rsidR="00BD339C">
        <w:t>. A lua, causadora do ritmo das marés, é a responsável pela sincronização desta libertação massiva de gâmetas.</w:t>
      </w:r>
      <w:r w:rsidR="00C10902">
        <w:t xml:space="preserve"> </w:t>
      </w:r>
      <w:r w:rsidR="00AB338E">
        <w:t>E o</w:t>
      </w:r>
      <w:r w:rsidR="00C10902">
        <w:t xml:space="preserve"> que é que acontece ao </w:t>
      </w:r>
      <w:r w:rsidR="00AB338E">
        <w:t xml:space="preserve">resto do </w:t>
      </w:r>
      <w:r w:rsidR="00C10902">
        <w:t>verme</w:t>
      </w:r>
      <w:r w:rsidR="00AB338E">
        <w:t xml:space="preserve"> que ficou no recife</w:t>
      </w:r>
      <w:r w:rsidR="00C10902">
        <w:t xml:space="preserve">? Precisa de uns dias para cicatrizar a ferida e </w:t>
      </w:r>
      <w:r w:rsidR="00AB338E">
        <w:t>recomeçar o crescimento d</w:t>
      </w:r>
      <w:r w:rsidR="00C10902">
        <w:t xml:space="preserve">essa parte do corpo, </w:t>
      </w:r>
      <w:r w:rsidR="00AB338E">
        <w:t xml:space="preserve">que </w:t>
      </w:r>
      <w:r w:rsidR="00C10902">
        <w:t>romper</w:t>
      </w:r>
      <w:r w:rsidR="00AB338E">
        <w:t>á de novo</w:t>
      </w:r>
      <w:r w:rsidR="00C10902">
        <w:t xml:space="preserve"> no ano seguinte.</w:t>
      </w:r>
      <w:r w:rsidR="00AB338E">
        <w:t xml:space="preserve"> </w:t>
      </w:r>
    </w:p>
    <w:p w:rsidR="00BD339C" w:rsidRDefault="00BD339C">
      <w:r>
        <w:t xml:space="preserve">Os habitantes das </w:t>
      </w:r>
      <w:r w:rsidR="00C10902">
        <w:t>I</w:t>
      </w:r>
      <w:r>
        <w:t>lhas Samoa c</w:t>
      </w:r>
      <w:r w:rsidR="00C10902">
        <w:t xml:space="preserve">onsideram estes vermes um pitéu, comparável ao caviar, </w:t>
      </w:r>
      <w:r>
        <w:t>e têm até as suas festividades com data marcada para esta época, saindo para o mar com finas redes para apanhar estes anima</w:t>
      </w:r>
      <w:r w:rsidR="00C10902">
        <w:t>is</w:t>
      </w:r>
      <w:r>
        <w:t xml:space="preserve"> antes </w:t>
      </w:r>
      <w:r w:rsidR="00C10902">
        <w:t>da libertação d</w:t>
      </w:r>
      <w:r>
        <w:t>os gâmetas, ou seja, ante de explodirem! Têm apenas cerca de meia hora para o fazerem, mesmo antes do nascer do Sol.</w:t>
      </w:r>
      <w:r w:rsidR="00C10902">
        <w:t xml:space="preserve"> Podem-se comer crus ou fritos com manteiga, ovos ou cebolas.</w:t>
      </w:r>
    </w:p>
    <w:p w:rsidR="00C10902" w:rsidRDefault="00C10902"/>
    <w:p w:rsidR="00C10902" w:rsidRPr="00C10902" w:rsidRDefault="00C10902">
      <w:proofErr w:type="spellStart"/>
      <w:r w:rsidRPr="00C10902">
        <w:t>Bibliografia</w:t>
      </w:r>
      <w:proofErr w:type="spellEnd"/>
      <w:r w:rsidRPr="00C10902">
        <w:t>:</w:t>
      </w:r>
    </w:p>
    <w:p w:rsidR="00C10902" w:rsidRDefault="00C10902" w:rsidP="00C10902">
      <w:r w:rsidRPr="00C10902">
        <w:t>Craig, P.</w:t>
      </w:r>
      <w:r>
        <w:t xml:space="preserve"> </w:t>
      </w:r>
      <w:r w:rsidR="00FD3F7B">
        <w:t xml:space="preserve">(2009). </w:t>
      </w:r>
      <w:proofErr w:type="gramStart"/>
      <w:r w:rsidRPr="00FD3F7B">
        <w:rPr>
          <w:i/>
        </w:rPr>
        <w:t>Natural History Guide to American Samoa</w:t>
      </w:r>
      <w:r w:rsidR="00FD3F7B">
        <w:t>.</w:t>
      </w:r>
      <w:proofErr w:type="gramEnd"/>
      <w:r w:rsidRPr="00C10902">
        <w:t xml:space="preserve"> National Park of American Samoa, Department Marine and Wildlife Resources, American Samoa Community College</w:t>
      </w:r>
    </w:p>
    <w:p w:rsidR="00093838" w:rsidRDefault="00093838" w:rsidP="00C10902"/>
    <w:p w:rsidR="00093838" w:rsidRDefault="00093838" w:rsidP="00C10902">
      <w:r>
        <w:t>Diana Barbosa</w:t>
      </w:r>
    </w:p>
    <w:p w:rsidR="00093838" w:rsidRPr="00FD3F7B" w:rsidRDefault="00093838" w:rsidP="00C10902">
      <w:bookmarkStart w:id="0" w:name="_GoBack"/>
      <w:bookmarkEnd w:id="0"/>
    </w:p>
    <w:sectPr w:rsidR="00093838" w:rsidRPr="00FD3F7B" w:rsidSect="00D85F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E87"/>
    <w:rsid w:val="00093838"/>
    <w:rsid w:val="002B1919"/>
    <w:rsid w:val="004F4E6C"/>
    <w:rsid w:val="00764E87"/>
    <w:rsid w:val="00AB338E"/>
    <w:rsid w:val="00B11F0C"/>
    <w:rsid w:val="00BD339C"/>
    <w:rsid w:val="00C10902"/>
    <w:rsid w:val="00C8077E"/>
    <w:rsid w:val="00D81A76"/>
    <w:rsid w:val="00D85FAF"/>
    <w:rsid w:val="00F8180B"/>
    <w:rsid w:val="00FA3BB0"/>
    <w:rsid w:val="00FD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António Piedade</cp:lastModifiedBy>
  <cp:revision>2</cp:revision>
  <dcterms:created xsi:type="dcterms:W3CDTF">2012-01-16T14:00:00Z</dcterms:created>
  <dcterms:modified xsi:type="dcterms:W3CDTF">2012-01-16T14:00:00Z</dcterms:modified>
</cp:coreProperties>
</file>